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34" w:rsidRDefault="00B11B34" w:rsidP="00B11B34">
      <w:bookmarkStart w:id="0" w:name="_GoBack"/>
      <w:bookmarkEnd w:id="0"/>
    </w:p>
    <w:p w:rsidR="00B11B34" w:rsidRDefault="00B11B34" w:rsidP="00B11B34">
      <w:r>
        <w:t xml:space="preserve">20. </w:t>
      </w:r>
      <w:r w:rsidR="00E01677">
        <w:t>oktoober</w:t>
      </w:r>
      <w:r>
        <w:t xml:space="preserve"> 2015</w:t>
      </w:r>
    </w:p>
    <w:p w:rsidR="00B11B34" w:rsidRDefault="00B11B34" w:rsidP="00B11B34"/>
    <w:p w:rsidR="00B11B34" w:rsidRDefault="00B11B34" w:rsidP="00B11B34"/>
    <w:p w:rsidR="00B11B34" w:rsidRDefault="00B11B34" w:rsidP="00B11B34">
      <w:r>
        <w:t>Katre Ratassepale</w:t>
      </w:r>
      <w:r>
        <w:br/>
        <w:t>RMK kommunikatsioonijuhile</w:t>
      </w:r>
    </w:p>
    <w:p w:rsidR="00B11B34" w:rsidRDefault="00B11B34" w:rsidP="00B11B34">
      <w:r>
        <w:t>Marina Poltavtseva</w:t>
      </w:r>
      <w:r>
        <w:br/>
        <w:t>kommunikatsiooniosakonna projektijuhi</w:t>
      </w:r>
      <w:r w:rsidR="00E01677">
        <w:t>lt</w:t>
      </w:r>
    </w:p>
    <w:p w:rsidR="00B11B34" w:rsidRDefault="00B11B34" w:rsidP="00B11B34"/>
    <w:p w:rsidR="00B11B34" w:rsidRDefault="00E01677" w:rsidP="00B11B34">
      <w:r>
        <w:t>Avaldus</w:t>
      </w:r>
    </w:p>
    <w:p w:rsidR="00B11B34" w:rsidRDefault="00B11B34" w:rsidP="00B11B34"/>
    <w:p w:rsidR="00B11B34" w:rsidRDefault="00B11B34" w:rsidP="00B11B34"/>
    <w:p w:rsidR="00B11B34" w:rsidRDefault="00B11B34" w:rsidP="00B11B34">
      <w:r>
        <w:t>Palun võimaldada mulle korraline puhkus 9.-22.11.2015.</w:t>
      </w:r>
    </w:p>
    <w:p w:rsidR="00B11B34" w:rsidRDefault="00B11B34" w:rsidP="00B11B34"/>
    <w:p w:rsidR="00B11B34" w:rsidRDefault="00B11B34" w:rsidP="00B11B34"/>
    <w:p w:rsidR="00896120" w:rsidRDefault="00896120"/>
    <w:p w:rsidR="00E01677" w:rsidRDefault="00E01677"/>
    <w:p w:rsidR="00E01677" w:rsidRDefault="00E01677"/>
    <w:p w:rsidR="00E01677" w:rsidRDefault="00E01677"/>
    <w:p w:rsidR="00E01677" w:rsidRDefault="00E01677"/>
    <w:p w:rsidR="00E01677" w:rsidRDefault="00E01677"/>
    <w:p w:rsidR="00E01677" w:rsidRDefault="00E01677">
      <w:r>
        <w:t>Digiallkirjastatud</w:t>
      </w:r>
    </w:p>
    <w:p w:rsidR="00E01677" w:rsidRDefault="00E01677"/>
    <w:p w:rsidR="00E01677" w:rsidRDefault="00E01677">
      <w:r>
        <w:t>Marina Poltavtseva</w:t>
      </w:r>
    </w:p>
    <w:sectPr w:rsidR="00E01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34"/>
    <w:rsid w:val="0039762E"/>
    <w:rsid w:val="00896120"/>
    <w:rsid w:val="00B11B34"/>
    <w:rsid w:val="00E0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B3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B3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a1</cp:lastModifiedBy>
  <cp:revision>2</cp:revision>
  <dcterms:created xsi:type="dcterms:W3CDTF">2015-10-21T13:55:00Z</dcterms:created>
  <dcterms:modified xsi:type="dcterms:W3CDTF">2015-10-21T13:55:00Z</dcterms:modified>
</cp:coreProperties>
</file>